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BD13" w14:textId="32A085FE" w:rsidR="0076485E" w:rsidRDefault="0076485E" w:rsidP="0076485E">
      <w:pPr>
        <w:autoSpaceDE w:val="0"/>
        <w:autoSpaceDN w:val="0"/>
        <w:adjustRightInd w:val="0"/>
        <w:ind w:left="594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Załącznik nr 5</w:t>
      </w:r>
    </w:p>
    <w:p w14:paraId="74703AFF" w14:textId="77777777" w:rsidR="0076485E" w:rsidRPr="004E26F2" w:rsidRDefault="0076485E" w:rsidP="0076485E">
      <w:pPr>
        <w:autoSpaceDE w:val="0"/>
        <w:autoSpaceDN w:val="0"/>
        <w:adjustRightInd w:val="0"/>
        <w:ind w:left="59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18"/>
          <w:szCs w:val="18"/>
        </w:rPr>
        <w:t>do Regulaminu o</w:t>
      </w:r>
      <w:r w:rsidRPr="00BF4D69">
        <w:rPr>
          <w:rFonts w:ascii="Times New Roman" w:hAnsi="Times New Roman"/>
          <w:sz w:val="18"/>
          <w:szCs w:val="18"/>
        </w:rPr>
        <w:t>twartego nab</w:t>
      </w:r>
      <w:r>
        <w:rPr>
          <w:rFonts w:ascii="Times New Roman" w:hAnsi="Times New Roman"/>
          <w:sz w:val="18"/>
          <w:szCs w:val="18"/>
        </w:rPr>
        <w:t xml:space="preserve">oru na Partnera </w:t>
      </w:r>
      <w:bookmarkStart w:id="0" w:name="_Hlk18657476"/>
      <w:r>
        <w:rPr>
          <w:rFonts w:ascii="Times New Roman" w:hAnsi="Times New Roman"/>
          <w:sz w:val="18"/>
          <w:szCs w:val="18"/>
        </w:rPr>
        <w:t>Stowarzyszenia „Euroregion Niemen”</w:t>
      </w:r>
      <w:bookmarkEnd w:id="0"/>
      <w:r>
        <w:rPr>
          <w:rFonts w:ascii="Times New Roman" w:hAnsi="Times New Roman"/>
          <w:sz w:val="18"/>
          <w:szCs w:val="18"/>
        </w:rPr>
        <w:t xml:space="preserve"> do wspólnego przygotowania</w:t>
      </w:r>
      <w:r>
        <w:rPr>
          <w:rFonts w:ascii="Times New Roman" w:hAnsi="Times New Roman"/>
          <w:sz w:val="18"/>
          <w:szCs w:val="18"/>
        </w:rPr>
        <w:br/>
        <w:t xml:space="preserve"> i</w:t>
      </w:r>
      <w:r w:rsidRPr="00BF4D69">
        <w:rPr>
          <w:rFonts w:ascii="Times New Roman" w:hAnsi="Times New Roman"/>
          <w:sz w:val="18"/>
          <w:szCs w:val="18"/>
        </w:rPr>
        <w:t xml:space="preserve"> realizacji projektu zintegrowanego pn.</w:t>
      </w:r>
      <w:r>
        <w:rPr>
          <w:rFonts w:ascii="Times New Roman" w:hAnsi="Times New Roman"/>
          <w:sz w:val="18"/>
          <w:szCs w:val="18"/>
        </w:rPr>
        <w:t xml:space="preserve"> „</w:t>
      </w:r>
      <w:r w:rsidRPr="00037623">
        <w:rPr>
          <w:rFonts w:ascii="Times New Roman" w:hAnsi="Times New Roman"/>
          <w:sz w:val="18"/>
          <w:szCs w:val="18"/>
        </w:rPr>
        <w:t>Rozwój kompetencji kadr subregionu suwalskiego</w:t>
      </w:r>
      <w:r>
        <w:rPr>
          <w:rFonts w:ascii="Times New Roman" w:hAnsi="Times New Roman"/>
          <w:sz w:val="18"/>
          <w:szCs w:val="18"/>
        </w:rPr>
        <w:t>”</w:t>
      </w:r>
      <w:r w:rsidRPr="004E26F2">
        <w:rPr>
          <w:rFonts w:ascii="Times New Roman" w:hAnsi="Times New Roman"/>
          <w:lang w:eastAsia="pl-PL"/>
        </w:rPr>
        <w:t xml:space="preserve"> </w:t>
      </w:r>
    </w:p>
    <w:p w14:paraId="2EF82EA6" w14:textId="77777777" w:rsidR="0036303A" w:rsidRPr="000F58CD" w:rsidRDefault="0036303A" w:rsidP="0036303A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</w:p>
    <w:p w14:paraId="02226F79" w14:textId="77777777" w:rsidR="0036303A" w:rsidRPr="000F58CD" w:rsidRDefault="0036303A" w:rsidP="0036303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E1B2E46" w14:textId="77777777" w:rsidR="0036303A" w:rsidRPr="00C718D3" w:rsidRDefault="0036303A" w:rsidP="0036303A">
      <w:pPr>
        <w:spacing w:after="0" w:line="240" w:lineRule="auto"/>
        <w:jc w:val="center"/>
        <w:rPr>
          <w:rFonts w:eastAsia="Times New Roman" w:cstheme="minorHAnsi"/>
          <w:bCs/>
          <w:noProof/>
          <w:sz w:val="24"/>
          <w:szCs w:val="24"/>
          <w:lang w:eastAsia="pl-PL"/>
        </w:rPr>
      </w:pPr>
    </w:p>
    <w:p w14:paraId="3EB62F91" w14:textId="77777777" w:rsidR="0076485E" w:rsidRPr="00C718D3" w:rsidRDefault="0036303A" w:rsidP="003630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718D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Oświadczenie w zakresie wypełnienia obowiązków informacyjnych</w:t>
      </w:r>
    </w:p>
    <w:p w14:paraId="73CB31E8" w14:textId="767341F4" w:rsidR="0036303A" w:rsidRPr="00C718D3" w:rsidRDefault="0036303A" w:rsidP="003630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718D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przewidzianych w art. 13 lub art. 14 RODO </w:t>
      </w:r>
    </w:p>
    <w:p w14:paraId="55469993" w14:textId="77777777" w:rsidR="0036303A" w:rsidRPr="0076485E" w:rsidRDefault="0036303A" w:rsidP="00363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pl-PL"/>
        </w:rPr>
      </w:pPr>
    </w:p>
    <w:p w14:paraId="107E85D4" w14:textId="77777777" w:rsidR="0036303A" w:rsidRPr="0076485E" w:rsidRDefault="0036303A" w:rsidP="00363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pl-PL"/>
        </w:rPr>
      </w:pPr>
      <w:bookmarkStart w:id="1" w:name="_GoBack"/>
      <w:bookmarkEnd w:id="1"/>
    </w:p>
    <w:p w14:paraId="60E0DF4B" w14:textId="77777777" w:rsidR="0036303A" w:rsidRPr="0076485E" w:rsidRDefault="0036303A" w:rsidP="003630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2DE332D0" w14:textId="356CC1DC" w:rsidR="0036303A" w:rsidRPr="0076485E" w:rsidRDefault="0036303A" w:rsidP="0036303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Oświadczam, że wypełniłem obowiązki informacyjne przewidziane w art. 13 lub art. 14</w:t>
      </w:r>
      <w:r w:rsid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 w:rsidRP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RODO</w:t>
      </w:r>
      <w:r w:rsidRP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pl-PL"/>
        </w:rPr>
        <w:t>1)</w:t>
      </w:r>
      <w:r w:rsidRP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wobec osób fizycznych, </w:t>
      </w:r>
      <w:r w:rsidRPr="007648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od których dane osobowe bezpośrednio lub pośrednio pozyskałem </w:t>
      </w:r>
      <w:r w:rsidRP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 celu udzi</w:t>
      </w:r>
      <w:r w:rsidR="007648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ału w niniejszym naborze</w:t>
      </w:r>
      <w:r w:rsidRPr="007648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002124FE" w14:textId="77777777" w:rsidR="0036303A" w:rsidRPr="0076485E" w:rsidRDefault="0036303A" w:rsidP="00363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94C612" w14:textId="77777777" w:rsidR="0036303A" w:rsidRPr="0076485E" w:rsidRDefault="0036303A" w:rsidP="00363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85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76485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76485E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707F50F1" w14:textId="77777777" w:rsidR="0036303A" w:rsidRPr="0076485E" w:rsidRDefault="0036303A" w:rsidP="00363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5122CB" w14:textId="77777777" w:rsidR="0036303A" w:rsidRPr="000F58CD" w:rsidRDefault="0036303A" w:rsidP="0036303A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14:paraId="46B0B1B8" w14:textId="77777777" w:rsidR="0036303A" w:rsidRPr="000F58CD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0F58CD">
        <w:rPr>
          <w:rFonts w:eastAsia="Times New Roman" w:cstheme="minorHAnsi"/>
          <w:i/>
          <w:noProof/>
          <w:sz w:val="20"/>
          <w:szCs w:val="20"/>
          <w:lang w:eastAsia="pl-PL"/>
        </w:rPr>
        <w:t>(podpis)</w:t>
      </w:r>
    </w:p>
    <w:p w14:paraId="039EAFDF" w14:textId="77777777" w:rsidR="0036303A" w:rsidRPr="0036303A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p w14:paraId="79CDB12F" w14:textId="77777777" w:rsidR="0036303A" w:rsidRPr="0036303A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ascii="Arial" w:eastAsia="Times New Roman" w:hAnsi="Arial" w:cs="Arial"/>
          <w:b/>
          <w:noProof/>
          <w:lang w:eastAsia="pl-PL"/>
        </w:rPr>
      </w:pPr>
    </w:p>
    <w:p w14:paraId="63135A99" w14:textId="3F0AB866" w:rsidR="0036303A" w:rsidRPr="0036303A" w:rsidRDefault="0036303A" w:rsidP="0036303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00"/>
          <w:lang w:eastAsia="pl-PL"/>
        </w:rPr>
      </w:pPr>
      <w:r w:rsidRPr="0036303A">
        <w:rPr>
          <w:rFonts w:ascii="Arial" w:eastAsia="Times New Roman" w:hAnsi="Arial" w:cs="Arial"/>
          <w:noProof/>
          <w:color w:val="000000"/>
          <w:lang w:eastAsia="pl-PL"/>
        </w:rPr>
        <w:t>_____________________________</w:t>
      </w:r>
    </w:p>
    <w:p w14:paraId="02B6D9FA" w14:textId="77777777" w:rsidR="0036303A" w:rsidRPr="0036303A" w:rsidRDefault="0036303A" w:rsidP="0036303A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36303A">
        <w:rPr>
          <w:rFonts w:ascii="Arial" w:eastAsia="Times New Roman" w:hAnsi="Arial" w:cs="Arial"/>
          <w:noProof/>
          <w:color w:val="000000"/>
          <w:vertAlign w:val="superscript"/>
          <w:lang w:eastAsia="pl-PL"/>
        </w:rPr>
        <w:t>1)</w:t>
      </w:r>
      <w:r w:rsidRPr="0036303A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4F734" w14:textId="77777777" w:rsidR="0036303A" w:rsidRPr="0036303A" w:rsidRDefault="0036303A" w:rsidP="00363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A21FE8" w14:textId="77777777" w:rsidR="002F324B" w:rsidRDefault="002F324B"/>
    <w:sectPr w:rsidR="002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C2"/>
    <w:rsid w:val="000F58CD"/>
    <w:rsid w:val="00181C6C"/>
    <w:rsid w:val="001856A7"/>
    <w:rsid w:val="002F324B"/>
    <w:rsid w:val="0036303A"/>
    <w:rsid w:val="0054448F"/>
    <w:rsid w:val="0076485E"/>
    <w:rsid w:val="00AD67C2"/>
    <w:rsid w:val="00C30364"/>
    <w:rsid w:val="00C718D3"/>
    <w:rsid w:val="00C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43A4"/>
  <w15:chartTrackingRefBased/>
  <w15:docId w15:val="{0BE280E9-9FF3-4C01-AD2A-C4015FD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Grygieńć</cp:lastModifiedBy>
  <cp:revision>5</cp:revision>
  <cp:lastPrinted>2019-09-06T08:30:00Z</cp:lastPrinted>
  <dcterms:created xsi:type="dcterms:W3CDTF">2019-09-06T08:20:00Z</dcterms:created>
  <dcterms:modified xsi:type="dcterms:W3CDTF">2019-09-06T08:33:00Z</dcterms:modified>
</cp:coreProperties>
</file>